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7FCCF2DE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03528A">
        <w:t>August 15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 xml:space="preserve">Call meeting to </w:t>
      </w:r>
      <w:proofErr w:type="gramStart"/>
      <w:r>
        <w:t>order</w:t>
      </w:r>
      <w:proofErr w:type="gramEnd"/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59BC307B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June 20, </w:t>
      </w:r>
      <w:proofErr w:type="gramStart"/>
      <w:r>
        <w:t>2023</w:t>
      </w:r>
      <w:proofErr w:type="gramEnd"/>
      <w:r>
        <w:t xml:space="preserve"> and July 18, 2023 Regular Meeting for approval</w:t>
      </w:r>
    </w:p>
    <w:p w14:paraId="518D39C0" w14:textId="12AA4568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>June 2023 and July 2023 Financials for approval</w:t>
      </w:r>
    </w:p>
    <w:p w14:paraId="69FB23FE" w14:textId="4817F0A9" w:rsidR="007E6501" w:rsidRDefault="00B51777" w:rsidP="007E6501">
      <w:pPr>
        <w:pStyle w:val="ListParagraph"/>
        <w:numPr>
          <w:ilvl w:val="0"/>
          <w:numId w:val="1"/>
        </w:numPr>
        <w:spacing w:after="0"/>
      </w:pPr>
      <w:r>
        <w:t>New Business/Management Activities</w:t>
      </w:r>
    </w:p>
    <w:p w14:paraId="7481227E" w14:textId="52988304" w:rsidR="00F85B8D" w:rsidRDefault="0003528A" w:rsidP="005557BF">
      <w:pPr>
        <w:pStyle w:val="ListParagraph"/>
        <w:numPr>
          <w:ilvl w:val="1"/>
          <w:numId w:val="1"/>
        </w:numPr>
      </w:pPr>
      <w:r>
        <w:t>Proposal to evaluate PFAS (‘forever chemicals’) – Mr. Steve Landreneau</w:t>
      </w:r>
    </w:p>
    <w:p w14:paraId="34075319" w14:textId="145CE34F" w:rsidR="0003528A" w:rsidRDefault="0003528A" w:rsidP="005557BF">
      <w:pPr>
        <w:pStyle w:val="ListParagraph"/>
        <w:numPr>
          <w:ilvl w:val="1"/>
          <w:numId w:val="1"/>
        </w:numPr>
      </w:pPr>
      <w:r>
        <w:t>2023 LRWA Rate Study Review – Mr. Tony Sonnier</w:t>
      </w:r>
    </w:p>
    <w:p w14:paraId="03865DF7" w14:textId="4DFABAC1" w:rsidR="0003528A" w:rsidRDefault="0003528A" w:rsidP="005557BF">
      <w:pPr>
        <w:pStyle w:val="ListParagraph"/>
        <w:numPr>
          <w:ilvl w:val="1"/>
          <w:numId w:val="1"/>
        </w:numPr>
      </w:pPr>
      <w:r>
        <w:t>Highway 394 Bridge Project</w:t>
      </w:r>
    </w:p>
    <w:p w14:paraId="109FA89E" w14:textId="3627E84B" w:rsidR="003604F4" w:rsidRDefault="001C1057" w:rsidP="005557BF">
      <w:pPr>
        <w:pStyle w:val="ListParagraph"/>
        <w:numPr>
          <w:ilvl w:val="1"/>
          <w:numId w:val="1"/>
        </w:numPr>
      </w:pPr>
      <w:r>
        <w:t>Order supplies for Inventory</w:t>
      </w:r>
    </w:p>
    <w:p w14:paraId="4EF800C9" w14:textId="2FFE52EC" w:rsidR="00290B13" w:rsidRDefault="00290B13" w:rsidP="005557BF">
      <w:pPr>
        <w:pStyle w:val="ListParagraph"/>
        <w:numPr>
          <w:ilvl w:val="1"/>
          <w:numId w:val="1"/>
        </w:numPr>
      </w:pPr>
    </w:p>
    <w:p w14:paraId="543DFE25" w14:textId="4ABFF1B0" w:rsidR="00290B13" w:rsidRDefault="00290B13" w:rsidP="005557BF">
      <w:pPr>
        <w:pStyle w:val="ListParagraph"/>
        <w:numPr>
          <w:ilvl w:val="1"/>
          <w:numId w:val="1"/>
        </w:numPr>
      </w:pPr>
    </w:p>
    <w:p w14:paraId="6A068219" w14:textId="1755AD72" w:rsidR="00782892" w:rsidRDefault="00055CE8" w:rsidP="00782892">
      <w:pPr>
        <w:pStyle w:val="ListParagraph"/>
        <w:numPr>
          <w:ilvl w:val="0"/>
          <w:numId w:val="1"/>
        </w:numPr>
      </w:pPr>
      <w:r>
        <w:t>Old Business</w:t>
      </w:r>
    </w:p>
    <w:p w14:paraId="0464CFDE" w14:textId="16E882C1" w:rsidR="008A220B" w:rsidRDefault="008A220B" w:rsidP="008A220B">
      <w:pPr>
        <w:pStyle w:val="ListParagraph"/>
        <w:numPr>
          <w:ilvl w:val="1"/>
          <w:numId w:val="1"/>
        </w:numPr>
      </w:pPr>
      <w:r>
        <w:t>Update on Construction</w:t>
      </w:r>
      <w:r w:rsidR="007F03C2">
        <w:t xml:space="preserve"> </w:t>
      </w:r>
    </w:p>
    <w:p w14:paraId="58FED7A1" w14:textId="64C15DA2" w:rsidR="008A220B" w:rsidRDefault="008A220B" w:rsidP="008A220B">
      <w:pPr>
        <w:pStyle w:val="ListParagraph"/>
        <w:numPr>
          <w:ilvl w:val="1"/>
          <w:numId w:val="1"/>
        </w:numPr>
      </w:pPr>
      <w:r>
        <w:t xml:space="preserve">Update on </w:t>
      </w:r>
      <w:r w:rsidR="00C437B4">
        <w:t>Distribution/</w:t>
      </w:r>
      <w:r>
        <w:t>Production</w:t>
      </w:r>
    </w:p>
    <w:p w14:paraId="03DF5443" w14:textId="77777777" w:rsidR="008A220B" w:rsidRDefault="008A220B" w:rsidP="0003528A">
      <w:pPr>
        <w:pStyle w:val="ListParagraph"/>
        <w:numPr>
          <w:ilvl w:val="1"/>
          <w:numId w:val="1"/>
        </w:numPr>
      </w:pPr>
    </w:p>
    <w:p w14:paraId="2CCEA103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360CB6A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1CC0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4666E"/>
    <w:rsid w:val="002556C1"/>
    <w:rsid w:val="00255A2E"/>
    <w:rsid w:val="00272E0B"/>
    <w:rsid w:val="00284A16"/>
    <w:rsid w:val="00284F81"/>
    <w:rsid w:val="00290B13"/>
    <w:rsid w:val="002A3687"/>
    <w:rsid w:val="002C13A5"/>
    <w:rsid w:val="002E1527"/>
    <w:rsid w:val="0030618C"/>
    <w:rsid w:val="00332F9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8755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B2D1F"/>
    <w:rsid w:val="005D17AE"/>
    <w:rsid w:val="005E1C1D"/>
    <w:rsid w:val="005F1272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A5952"/>
    <w:rsid w:val="009B0B57"/>
    <w:rsid w:val="009C6B6A"/>
    <w:rsid w:val="009C7DF3"/>
    <w:rsid w:val="009E3151"/>
    <w:rsid w:val="009E6D82"/>
    <w:rsid w:val="009F09A6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A690E"/>
    <w:rsid w:val="00DB393F"/>
    <w:rsid w:val="00DC0BC5"/>
    <w:rsid w:val="00DE1890"/>
    <w:rsid w:val="00DE4C4A"/>
    <w:rsid w:val="00DF2F80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2022-03-14T20:02:00Z</cp:lastPrinted>
  <dcterms:created xsi:type="dcterms:W3CDTF">2023-08-11T18:43:00Z</dcterms:created>
  <dcterms:modified xsi:type="dcterms:W3CDTF">2023-08-11T18:43:00Z</dcterms:modified>
</cp:coreProperties>
</file>